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57" w:rsidRPr="006A30C9" w:rsidRDefault="006A30C9">
      <w:pPr>
        <w:rPr>
          <w:lang w:val="ru-RU"/>
        </w:rPr>
        <w:sectPr w:rsidR="004B2257" w:rsidRPr="006A30C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144891"/>
      <w:r>
        <w:rPr>
          <w:noProof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00" w:rsidRPr="00186A27" w:rsidRDefault="00EB7A00" w:rsidP="00EB7A00">
      <w:pPr>
        <w:spacing w:after="0" w:line="408" w:lineRule="auto"/>
        <w:ind w:left="120"/>
        <w:jc w:val="center"/>
        <w:rPr>
          <w:lang w:val="ru-RU"/>
        </w:rPr>
      </w:pPr>
      <w:bookmarkStart w:id="1" w:name="block-29144888"/>
      <w:bookmarkEnd w:id="0"/>
      <w:r w:rsidRPr="00186A27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B7A00" w:rsidRPr="00186A27" w:rsidRDefault="00EB7A00" w:rsidP="00EB7A0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EB7A00" w:rsidRPr="00186A27" w:rsidRDefault="00EB7A00" w:rsidP="00EB7A0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МКУ «Управление образования МО « </w:t>
      </w:r>
      <w:proofErr w:type="spellStart"/>
      <w:r w:rsidRPr="00186A27">
        <w:rPr>
          <w:rFonts w:ascii="Times New Roman" w:hAnsi="Times New Roman" w:cs="Times New Roman"/>
          <w:sz w:val="28"/>
          <w:szCs w:val="28"/>
          <w:lang w:val="ru-RU"/>
        </w:rPr>
        <w:t>Тункинский</w:t>
      </w:r>
      <w:proofErr w:type="spellEnd"/>
      <w:r w:rsidRPr="00186A2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</w:p>
    <w:p w:rsidR="00EB7A00" w:rsidRPr="00186A27" w:rsidRDefault="00EB7A00" w:rsidP="00EB7A00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</w:t>
      </w:r>
      <w:proofErr w:type="spellStart"/>
      <w:r w:rsidRPr="00186A27">
        <w:rPr>
          <w:rFonts w:ascii="Times New Roman" w:hAnsi="Times New Roman"/>
          <w:color w:val="000000"/>
          <w:sz w:val="28"/>
          <w:lang w:val="ru-RU"/>
        </w:rPr>
        <w:t>Харбятская</w:t>
      </w:r>
      <w:proofErr w:type="spellEnd"/>
      <w:r w:rsidRPr="00186A27">
        <w:rPr>
          <w:rFonts w:ascii="Times New Roman" w:hAnsi="Times New Roman"/>
          <w:color w:val="000000"/>
          <w:sz w:val="28"/>
          <w:lang w:val="ru-RU"/>
        </w:rPr>
        <w:t xml:space="preserve"> ООШ "</w:t>
      </w:r>
    </w:p>
    <w:p w:rsidR="00EB7A00" w:rsidRPr="00186A27" w:rsidRDefault="00EB7A00" w:rsidP="00EB7A00">
      <w:pPr>
        <w:spacing w:after="0"/>
        <w:ind w:left="120"/>
        <w:rPr>
          <w:lang w:val="ru-RU"/>
        </w:rPr>
      </w:pPr>
    </w:p>
    <w:p w:rsidR="00EB7A00" w:rsidRPr="006C4F7F" w:rsidRDefault="00EB7A00" w:rsidP="00EB7A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7A00" w:rsidRPr="0040209D" w:rsidTr="008E2644">
        <w:tc>
          <w:tcPr>
            <w:tcW w:w="3114" w:type="dxa"/>
          </w:tcPr>
          <w:p w:rsidR="00EB7A00" w:rsidRPr="0040209D" w:rsidRDefault="00EB7A00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B7A00" w:rsidRPr="008944ED" w:rsidRDefault="00EB7A00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B7A00" w:rsidRDefault="00EB7A00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B7A00" w:rsidRPr="008944ED" w:rsidRDefault="00EB7A00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B7A00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EB7A00" w:rsidRPr="0040209D" w:rsidRDefault="00EB7A00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7A00" w:rsidRPr="0040209D" w:rsidRDefault="00EB7A00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B7A00" w:rsidRPr="008944ED" w:rsidRDefault="00EB7A00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B7A00" w:rsidRDefault="00EB7A00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7A00" w:rsidRPr="008944ED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Н.В.Мальжунова</w:t>
            </w:r>
            <w:proofErr w:type="spellEnd"/>
          </w:p>
          <w:p w:rsidR="00EB7A00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B7A00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EB7A00" w:rsidRPr="0040209D" w:rsidRDefault="00EB7A00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7A00" w:rsidRDefault="00EB7A00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EB7A00" w:rsidRPr="008944ED" w:rsidRDefault="00EB7A00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B7A00" w:rsidRDefault="00EB7A00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EB7A00" w:rsidRPr="008944ED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С.Б.Доржеева</w:t>
            </w:r>
            <w:proofErr w:type="spellEnd"/>
          </w:p>
          <w:p w:rsidR="00EB7A00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B7A00" w:rsidRDefault="00EB7A00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EB7A00" w:rsidRPr="0040209D" w:rsidRDefault="00EB7A00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A00" w:rsidRPr="006C4F7F" w:rsidRDefault="00EB7A00" w:rsidP="00EB7A00">
      <w:pPr>
        <w:spacing w:after="0"/>
        <w:ind w:left="120"/>
        <w:rPr>
          <w:lang w:val="ru-RU"/>
        </w:rPr>
      </w:pPr>
    </w:p>
    <w:p w:rsidR="00EB7A00" w:rsidRPr="00186A27" w:rsidRDefault="00EB7A00" w:rsidP="00EB7A00">
      <w:pPr>
        <w:spacing w:after="0"/>
        <w:ind w:left="120"/>
        <w:rPr>
          <w:lang w:val="ru-RU"/>
        </w:rPr>
      </w:pPr>
    </w:p>
    <w:p w:rsidR="00EB7A00" w:rsidRPr="00186A27" w:rsidRDefault="00EB7A00" w:rsidP="00EB7A00">
      <w:pPr>
        <w:spacing w:after="0"/>
        <w:ind w:left="120"/>
        <w:rPr>
          <w:lang w:val="ru-RU"/>
        </w:rPr>
      </w:pPr>
    </w:p>
    <w:p w:rsidR="00EB7A00" w:rsidRPr="000C449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EB7A00" w:rsidRPr="000C449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 xml:space="preserve">ID </w:t>
      </w:r>
      <w:proofErr w:type="spellStart"/>
      <w:r w:rsidRPr="000C4490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0C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3850436</w:t>
      </w:r>
    </w:p>
    <w:p w:rsidR="00EB7A00" w:rsidRPr="000C449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B7A0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2 класса</w:t>
      </w:r>
    </w:p>
    <w:p w:rsidR="00EB7A0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7A0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7A00" w:rsidRDefault="00EB7A00" w:rsidP="00EB7A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7A00" w:rsidRDefault="00EB7A00" w:rsidP="00EB7A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EB7A00" w:rsidRPr="000C4490" w:rsidRDefault="00EB7A00" w:rsidP="00EB7A0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Мальжунова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Владимировна</w:t>
      </w: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A00" w:rsidRDefault="00EB7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257" w:rsidRPr="006A30C9" w:rsidRDefault="004B2257">
      <w:pPr>
        <w:spacing w:after="0" w:line="264" w:lineRule="auto"/>
        <w:ind w:left="120"/>
        <w:jc w:val="both"/>
        <w:rPr>
          <w:lang w:val="ru-RU"/>
        </w:rPr>
      </w:pP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6A30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B2257" w:rsidRPr="006A30C9" w:rsidRDefault="004B2257">
      <w:pPr>
        <w:spacing w:after="0" w:line="264" w:lineRule="auto"/>
        <w:ind w:left="120"/>
        <w:jc w:val="both"/>
        <w:rPr>
          <w:lang w:val="ru-RU"/>
        </w:rPr>
      </w:pPr>
    </w:p>
    <w:p w:rsidR="004B2257" w:rsidRPr="006A30C9" w:rsidRDefault="004B2257">
      <w:pPr>
        <w:rPr>
          <w:lang w:val="ru-RU"/>
        </w:rPr>
        <w:sectPr w:rsidR="004B2257" w:rsidRPr="006A30C9">
          <w:pgSz w:w="11906" w:h="16383"/>
          <w:pgMar w:top="1134" w:right="850" w:bottom="1134" w:left="1701" w:header="720" w:footer="720" w:gutter="0"/>
          <w:cols w:space="720"/>
        </w:sect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bookmarkStart w:id="3" w:name="block-29144892"/>
      <w:bookmarkEnd w:id="1"/>
      <w:r w:rsidRPr="006A30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2257" w:rsidRPr="006A30C9" w:rsidRDefault="004B2257">
      <w:pPr>
        <w:spacing w:after="0" w:line="264" w:lineRule="auto"/>
        <w:ind w:left="120"/>
        <w:jc w:val="both"/>
        <w:rPr>
          <w:lang w:val="ru-RU"/>
        </w:r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57" w:rsidRPr="006A30C9" w:rsidRDefault="004B2257">
      <w:pPr>
        <w:spacing w:after="0" w:line="264" w:lineRule="auto"/>
        <w:ind w:left="120"/>
        <w:jc w:val="both"/>
        <w:rPr>
          <w:lang w:val="ru-RU"/>
        </w:rPr>
      </w:pP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B2257" w:rsidRPr="006A30C9" w:rsidRDefault="004B225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B2257" w:rsidRPr="006A30C9" w:rsidRDefault="004B2257">
      <w:pPr>
        <w:spacing w:after="0"/>
        <w:ind w:left="120"/>
        <w:rPr>
          <w:lang w:val="ru-RU"/>
        </w:rPr>
      </w:pPr>
    </w:p>
    <w:p w:rsidR="004B2257" w:rsidRPr="006A30C9" w:rsidRDefault="00136289">
      <w:pPr>
        <w:spacing w:after="0"/>
        <w:ind w:left="120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2257" w:rsidRPr="006A30C9" w:rsidRDefault="004B2257">
      <w:pPr>
        <w:spacing w:after="0"/>
        <w:ind w:left="120"/>
        <w:rPr>
          <w:lang w:val="ru-RU"/>
        </w:rPr>
      </w:pP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>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B2257" w:rsidRPr="006A30C9" w:rsidRDefault="004B225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B2257" w:rsidRPr="006A30C9" w:rsidRDefault="00136289">
      <w:pPr>
        <w:spacing w:after="0"/>
        <w:ind w:left="120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2257" w:rsidRPr="006A30C9" w:rsidRDefault="004B2257">
      <w:pPr>
        <w:spacing w:after="0"/>
        <w:ind w:left="120"/>
        <w:rPr>
          <w:lang w:val="ru-RU"/>
        </w:rPr>
      </w:pP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A30C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B2257" w:rsidRPr="006A30C9" w:rsidRDefault="004B225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B2257" w:rsidRPr="006A30C9" w:rsidRDefault="00136289">
      <w:pPr>
        <w:spacing w:after="0"/>
        <w:ind w:left="120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2257" w:rsidRPr="006A30C9" w:rsidRDefault="004B2257">
      <w:pPr>
        <w:spacing w:after="0"/>
        <w:ind w:left="120"/>
        <w:rPr>
          <w:lang w:val="ru-RU"/>
        </w:rPr>
      </w:pP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A30C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B2257" w:rsidRPr="006A30C9" w:rsidRDefault="004B2257">
      <w:pPr>
        <w:rPr>
          <w:lang w:val="ru-RU"/>
        </w:rPr>
        <w:sectPr w:rsidR="004B2257" w:rsidRPr="006A30C9">
          <w:pgSz w:w="11906" w:h="16383"/>
          <w:pgMar w:top="1134" w:right="850" w:bottom="1134" w:left="1701" w:header="720" w:footer="720" w:gutter="0"/>
          <w:cols w:space="720"/>
        </w:sect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bookmarkStart w:id="7" w:name="block-29144889"/>
      <w:bookmarkEnd w:id="3"/>
      <w:r w:rsidRPr="006A30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B2257" w:rsidRPr="006A30C9" w:rsidRDefault="004B2257">
      <w:pPr>
        <w:spacing w:after="0" w:line="264" w:lineRule="auto"/>
        <w:ind w:left="120"/>
        <w:jc w:val="both"/>
        <w:rPr>
          <w:lang w:val="ru-RU"/>
        </w:r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A30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B2257" w:rsidRPr="006A30C9" w:rsidRDefault="00136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B2257" w:rsidRPr="006A30C9" w:rsidRDefault="00136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B2257" w:rsidRDefault="001362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257" w:rsidRPr="006A30C9" w:rsidRDefault="00136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B2257" w:rsidRPr="006A30C9" w:rsidRDefault="001362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B2257" w:rsidRPr="006A30C9" w:rsidRDefault="00136289">
      <w:pPr>
        <w:spacing w:after="0"/>
        <w:ind w:left="120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57" w:rsidRPr="006A30C9" w:rsidRDefault="004B2257">
      <w:pPr>
        <w:spacing w:after="0"/>
        <w:ind w:left="120"/>
        <w:rPr>
          <w:lang w:val="ru-RU"/>
        </w:r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B2257" w:rsidRDefault="0013628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B2257" w:rsidRDefault="0013628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B2257" w:rsidRPr="006A30C9" w:rsidRDefault="001362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B2257" w:rsidRPr="006A30C9" w:rsidRDefault="001362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B2257" w:rsidRDefault="0013628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2257" w:rsidRPr="006A30C9" w:rsidRDefault="00136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B2257" w:rsidRPr="006A30C9" w:rsidRDefault="00136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B2257" w:rsidRPr="006A30C9" w:rsidRDefault="00136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B2257" w:rsidRPr="006A30C9" w:rsidRDefault="00136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B2257" w:rsidRPr="006A30C9" w:rsidRDefault="00136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B2257" w:rsidRPr="006A30C9" w:rsidRDefault="001362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B2257" w:rsidRPr="006A30C9" w:rsidRDefault="001362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B2257" w:rsidRPr="006A30C9" w:rsidRDefault="00136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B2257" w:rsidRPr="006A30C9" w:rsidRDefault="00136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B2257" w:rsidRPr="006A30C9" w:rsidRDefault="00136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B2257" w:rsidRPr="006A30C9" w:rsidRDefault="001362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B2257" w:rsidRPr="006A30C9" w:rsidRDefault="004B225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B2257" w:rsidRPr="006A30C9" w:rsidRDefault="004B2257">
      <w:pPr>
        <w:spacing w:after="0"/>
        <w:ind w:left="120"/>
        <w:rPr>
          <w:lang w:val="ru-RU"/>
        </w:rPr>
      </w:pPr>
    </w:p>
    <w:p w:rsidR="004B2257" w:rsidRPr="006A30C9" w:rsidRDefault="00136289">
      <w:pPr>
        <w:spacing w:after="0"/>
        <w:ind w:left="120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257" w:rsidRPr="006A30C9" w:rsidRDefault="004B2257">
      <w:pPr>
        <w:spacing w:after="0" w:line="264" w:lineRule="auto"/>
        <w:ind w:left="120"/>
        <w:jc w:val="both"/>
        <w:rPr>
          <w:lang w:val="ru-RU"/>
        </w:rPr>
      </w:pP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A30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A30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30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B2257" w:rsidRPr="006A30C9" w:rsidRDefault="00136289">
      <w:pPr>
        <w:spacing w:after="0" w:line="264" w:lineRule="auto"/>
        <w:ind w:left="12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30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A30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30C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30C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A30C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A30C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B2257" w:rsidRPr="006A30C9" w:rsidRDefault="00136289">
      <w:pPr>
        <w:spacing w:after="0" w:line="264" w:lineRule="auto"/>
        <w:ind w:firstLine="600"/>
        <w:jc w:val="both"/>
        <w:rPr>
          <w:lang w:val="ru-RU"/>
        </w:rPr>
      </w:pPr>
      <w:r w:rsidRPr="006A30C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A30C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A30C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B2257" w:rsidRPr="006A30C9" w:rsidRDefault="004B2257">
      <w:pPr>
        <w:rPr>
          <w:lang w:val="ru-RU"/>
        </w:rPr>
        <w:sectPr w:rsidR="004B2257" w:rsidRPr="006A30C9">
          <w:pgSz w:w="11906" w:h="16383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bookmarkStart w:id="12" w:name="block-29144890"/>
      <w:bookmarkEnd w:id="7"/>
      <w:r w:rsidRPr="006A30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30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175"/>
        <w:gridCol w:w="3834"/>
        <w:gridCol w:w="1490"/>
        <w:gridCol w:w="1841"/>
        <w:gridCol w:w="1910"/>
        <w:gridCol w:w="3790"/>
      </w:tblGrid>
      <w:tr w:rsidR="006A30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AE2BFB">
            <w:pPr>
              <w:spacing w:after="0"/>
              <w:ind w:left="135"/>
            </w:pPr>
            <w:hyperlink r:id="rId6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AE2BFB">
            <w:pPr>
              <w:spacing w:after="0"/>
              <w:ind w:left="135"/>
            </w:pPr>
            <w:hyperlink r:id="rId7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https://resh.edu.ru/subject/lesson/4368/</w:t>
              </w:r>
            </w:hyperlink>
            <w:r w:rsidR="001362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https://resh.edu.ru/subject/lesson/3790/</w:t>
              </w:r>
            </w:hyperlink>
            <w:r w:rsidR="001362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https://resh.edu.ru/subject/lesson/3800/</w:t>
              </w:r>
            </w:hyperlink>
            <w:r w:rsidR="001362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https://resh.edu.ru/subject/lesson/3824/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AE2BFB">
            <w:pPr>
              <w:spacing w:after="0"/>
              <w:ind w:left="135"/>
            </w:pPr>
            <w:hyperlink r:id="rId11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https://resh.edu.ru/subject/lesson/4333/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AE2BFB">
            <w:pPr>
              <w:spacing w:after="0"/>
              <w:ind w:left="135"/>
            </w:pPr>
            <w:hyperlink r:id="rId12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https://resh.edu.ru/subject/lesson/4999/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AE2BFB">
            <w:pPr>
              <w:spacing w:after="0"/>
              <w:ind w:left="135"/>
            </w:pPr>
            <w:hyperlink r:id="rId13">
              <w:r w:rsidR="00136289">
                <w:rPr>
                  <w:rFonts w:ascii="Times New Roman" w:hAnsi="Times New Roman"/>
                  <w:color w:val="0000FF"/>
                  <w:u w:val="single"/>
                </w:rPr>
                <w:t>https://resh.edu.ru/subject/lesson/4369/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30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30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bookmarkStart w:id="13" w:name="block-291448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A30C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A30C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A30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A30C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257" w:rsidRDefault="004B2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257" w:rsidRDefault="004B2257"/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C9" w:rsidRPr="00EB7A0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2257" w:rsidRDefault="004B2257">
            <w:pPr>
              <w:spacing w:after="0"/>
              <w:ind w:left="135"/>
            </w:pPr>
          </w:p>
        </w:tc>
      </w:tr>
      <w:tr w:rsidR="006A3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Pr="006A30C9" w:rsidRDefault="00136289">
            <w:pPr>
              <w:spacing w:after="0"/>
              <w:ind w:left="135"/>
              <w:rPr>
                <w:lang w:val="ru-RU"/>
              </w:rPr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 w:rsidRPr="006A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2257" w:rsidRDefault="00136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257" w:rsidRDefault="004B2257"/>
        </w:tc>
      </w:tr>
    </w:tbl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4B2257">
      <w:pPr>
        <w:sectPr w:rsidR="004B2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57" w:rsidRDefault="00136289">
      <w:pPr>
        <w:spacing w:after="0"/>
        <w:ind w:left="120"/>
      </w:pPr>
      <w:bookmarkStart w:id="14" w:name="block-291448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257" w:rsidRDefault="001362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257" w:rsidRPr="00EB7A00" w:rsidRDefault="00EB7A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Изобразительное искусство. 2 класс/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Коротеева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Е.И.; под редакцией 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Б.М., Акционерное общество «Издательство «Просвещение»;</w:t>
      </w:r>
    </w:p>
    <w:p w:rsidR="004B2257" w:rsidRPr="00EB7A00" w:rsidRDefault="004B2257">
      <w:pPr>
        <w:spacing w:after="0" w:line="480" w:lineRule="auto"/>
        <w:ind w:left="120"/>
        <w:rPr>
          <w:lang w:val="ru-RU"/>
        </w:rPr>
      </w:pPr>
    </w:p>
    <w:p w:rsidR="004B2257" w:rsidRPr="00EB7A00" w:rsidRDefault="004B2257">
      <w:pPr>
        <w:spacing w:after="0"/>
        <w:ind w:left="120"/>
        <w:rPr>
          <w:lang w:val="ru-RU"/>
        </w:rPr>
      </w:pPr>
    </w:p>
    <w:p w:rsidR="004B2257" w:rsidRPr="00EB7A00" w:rsidRDefault="00136289">
      <w:pPr>
        <w:spacing w:after="0" w:line="480" w:lineRule="auto"/>
        <w:ind w:left="120"/>
        <w:rPr>
          <w:lang w:val="ru-RU"/>
        </w:rPr>
      </w:pPr>
      <w:r w:rsidRPr="00EB7A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2257" w:rsidRPr="00EB7A00" w:rsidRDefault="00EB7A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Уроки изобразительного искусства. Поурочные разработки. 1-4 классы / Б.М. 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Неменский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Л.А. 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Е.И. 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Коротеева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др.; под ред. 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Б.М. 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</w:p>
    <w:p w:rsidR="004B2257" w:rsidRDefault="004B2257">
      <w:pPr>
        <w:spacing w:after="0"/>
        <w:ind w:left="120"/>
      </w:pPr>
    </w:p>
    <w:p w:rsidR="004B2257" w:rsidRPr="006A30C9" w:rsidRDefault="00136289" w:rsidP="00EB7A00">
      <w:pPr>
        <w:spacing w:after="0" w:line="480" w:lineRule="auto"/>
        <w:ind w:left="120"/>
        <w:rPr>
          <w:lang w:val="ru-RU"/>
        </w:rPr>
      </w:pPr>
      <w:r w:rsidRPr="006A30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257" w:rsidRPr="00EB7A00" w:rsidRDefault="00EB7A00">
      <w:pPr>
        <w:rPr>
          <w:rFonts w:ascii="Times New Roman" w:hAnsi="Times New Roman" w:cs="Times New Roman"/>
          <w:sz w:val="28"/>
          <w:szCs w:val="28"/>
          <w:lang w:val="ru-RU"/>
        </w:rPr>
        <w:sectPr w:rsidR="004B2257" w:rsidRPr="00EB7A00">
          <w:pgSz w:w="11906" w:h="16383"/>
          <w:pgMar w:top="1134" w:right="850" w:bottom="1134" w:left="1701" w:header="720" w:footer="720" w:gutter="0"/>
          <w:cols w:space="720"/>
        </w:sectPr>
      </w:pP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subject</w:t>
      </w:r>
      <w:r w:rsidRPr="00EB7A0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РЭШ 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B7A0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Инфоурок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infourok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B7A0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urok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.1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sept</w:t>
      </w:r>
      <w:proofErr w:type="spellEnd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</w:p>
    <w:bookmarkEnd w:id="14"/>
    <w:p w:rsidR="00136289" w:rsidRPr="006A30C9" w:rsidRDefault="00136289">
      <w:pPr>
        <w:rPr>
          <w:lang w:val="ru-RU"/>
        </w:rPr>
      </w:pPr>
    </w:p>
    <w:sectPr w:rsidR="00136289" w:rsidRPr="006A30C9" w:rsidSect="004B2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EC2"/>
    <w:multiLevelType w:val="multilevel"/>
    <w:tmpl w:val="204A0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F1698"/>
    <w:multiLevelType w:val="multilevel"/>
    <w:tmpl w:val="18E8E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A09AC"/>
    <w:multiLevelType w:val="multilevel"/>
    <w:tmpl w:val="96CA5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B4926"/>
    <w:multiLevelType w:val="multilevel"/>
    <w:tmpl w:val="0394A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30B09"/>
    <w:multiLevelType w:val="multilevel"/>
    <w:tmpl w:val="F8545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93F1B"/>
    <w:multiLevelType w:val="multilevel"/>
    <w:tmpl w:val="7DDCB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57"/>
    <w:rsid w:val="00136289"/>
    <w:rsid w:val="004B2257"/>
    <w:rsid w:val="006A30C9"/>
    <w:rsid w:val="00AE2BFB"/>
    <w:rsid w:val="00EB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22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2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369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a19e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b490" TargetMode="External"/><Relationship Id="rId42" Type="http://schemas.openxmlformats.org/officeDocument/2006/relationships/hyperlink" Target="https://m.edsoo.ru/8a14996a" TargetMode="External"/><Relationship Id="rId47" Type="http://schemas.openxmlformats.org/officeDocument/2006/relationships/hyperlink" Target="https://m.edsoo.ru/8a14ca48" TargetMode="External"/><Relationship Id="rId50" Type="http://schemas.openxmlformats.org/officeDocument/2006/relationships/hyperlink" Target="https://m.edsoo.ru/8a149eb0" TargetMode="External"/><Relationship Id="rId55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4fcca" TargetMode="External"/><Relationship Id="rId68" Type="http://schemas.openxmlformats.org/officeDocument/2006/relationships/hyperlink" Target="https://m.edsoo.ru/8a14e938" TargetMode="External"/><Relationship Id="rId76" Type="http://schemas.openxmlformats.org/officeDocument/2006/relationships/hyperlink" Target="https://m.edsoo.ru/8a151a7a" TargetMode="External"/><Relationship Id="rId7" Type="http://schemas.openxmlformats.org/officeDocument/2006/relationships/hyperlink" Target="https://resh.edu.ru/subject/lesson/4368/" TargetMode="External"/><Relationship Id="rId71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b2c4" TargetMode="External"/><Relationship Id="rId11" Type="http://schemas.openxmlformats.org/officeDocument/2006/relationships/hyperlink" Target="https://resh.edu.ru/subject/lesson/4333/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a1c" TargetMode="External"/><Relationship Id="rId40" Type="http://schemas.openxmlformats.org/officeDocument/2006/relationships/hyperlink" Target="https://m.edsoo.ru/8a14a45a" TargetMode="External"/><Relationship Id="rId45" Type="http://schemas.openxmlformats.org/officeDocument/2006/relationships/hyperlink" Target="https://m.edsoo.ru/8a14c71e" TargetMode="External"/><Relationship Id="rId53" Type="http://schemas.openxmlformats.org/officeDocument/2006/relationships/hyperlink" Target="https://m.edsoo.ru/8a14fe78" TargetMode="External"/><Relationship Id="rId58" Type="http://schemas.openxmlformats.org/officeDocument/2006/relationships/hyperlink" Target="https://m.edsoo.ru/8a151070" TargetMode="External"/><Relationship Id="rId66" Type="http://schemas.openxmlformats.org/officeDocument/2006/relationships/hyperlink" Target="https://m.edsoo.ru/8a14d7b8" TargetMode="External"/><Relationship Id="rId74" Type="http://schemas.openxmlformats.org/officeDocument/2006/relationships/hyperlink" Target="https://m.edsoo.ru/8a14faa4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4ede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lesson/3824/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a626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db64" TargetMode="External"/><Relationship Id="rId73" Type="http://schemas.openxmlformats.org/officeDocument/2006/relationships/hyperlink" Target="https://m.edsoo.ru/8a15088c" TargetMode="External"/><Relationship Id="rId78" Type="http://schemas.openxmlformats.org/officeDocument/2006/relationships/hyperlink" Target="https://m.edsoo.ru/8a15006c" TargetMode="External"/><Relationship Id="rId81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00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b166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6e8" TargetMode="External"/><Relationship Id="rId43" Type="http://schemas.openxmlformats.org/officeDocument/2006/relationships/hyperlink" Target="https://m.edsoo.ru/8a14982a" TargetMode="External"/><Relationship Id="rId48" Type="http://schemas.openxmlformats.org/officeDocument/2006/relationships/hyperlink" Target="https://m.edsoo.ru/8a149c3a" TargetMode="External"/><Relationship Id="rId56" Type="http://schemas.openxmlformats.org/officeDocument/2006/relationships/hyperlink" Target="https://m.edsoo.ru/8a150e90" TargetMode="External"/><Relationship Id="rId64" Type="http://schemas.openxmlformats.org/officeDocument/2006/relationships/hyperlink" Target="https://m.edsoo.ru/8a14f838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resh.edu.ru/subject/lesson/3790/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999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a932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bd46" TargetMode="External"/><Relationship Id="rId46" Type="http://schemas.openxmlformats.org/officeDocument/2006/relationships/hyperlink" Target="https://m.edsoo.ru/8a14d0d8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7f2" TargetMode="External"/><Relationship Id="rId54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e302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a8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98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cd18" TargetMode="External"/><Relationship Id="rId36" Type="http://schemas.openxmlformats.org/officeDocument/2006/relationships/hyperlink" Target="https://m.edsoo.ru/8a14b8e6" TargetMode="External"/><Relationship Id="rId49" Type="http://schemas.openxmlformats.org/officeDocument/2006/relationships/hyperlink" Target="https://m.edsoo.ru/8a14c890" TargetMode="External"/><Relationship Id="rId57" Type="http://schemas.openxmlformats.org/officeDocument/2006/relationships/hyperlink" Target="https://m.edsoo.ru/8a14f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12454</Words>
  <Characters>70989</Characters>
  <Application>Microsoft Office Word</Application>
  <DocSecurity>0</DocSecurity>
  <Lines>591</Lines>
  <Paragraphs>166</Paragraphs>
  <ScaleCrop>false</ScaleCrop>
  <Company>SPecialiST RePack</Company>
  <LinksUpToDate>false</LinksUpToDate>
  <CharactersWithSpaces>83277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2023-11-06T12:31:00Z</cp:lastPrinted>
  <dcterms:created xsi:type="dcterms:W3CDTF">2023-11-06T21:48:00Z</dcterms:created>
  <dcterms:modified xsi:type="dcterms:W3CDTF">2023-11-06T21:48:00Z</dcterms:modified>
</cp:coreProperties>
</file>